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 Гореловского сельского поселения и членов его семьи</w:t>
      </w:r>
    </w:p>
    <w:p w:rsidR="002C43E2" w:rsidRDefault="002C43E2" w:rsidP="002C43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41F7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C43E2" w:rsidRDefault="002C43E2" w:rsidP="002C43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73"/>
        <w:gridCol w:w="1666"/>
        <w:gridCol w:w="1318"/>
        <w:gridCol w:w="1434"/>
        <w:gridCol w:w="1468"/>
        <w:gridCol w:w="1802"/>
        <w:gridCol w:w="1725"/>
        <w:gridCol w:w="1797"/>
      </w:tblGrid>
      <w:tr w:rsidR="002C43E2" w:rsidRPr="004D56AE" w:rsidTr="001D5A79">
        <w:trPr>
          <w:trHeight w:val="151"/>
        </w:trPr>
        <w:tc>
          <w:tcPr>
            <w:tcW w:w="180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C43E2" w:rsidRPr="004D56AE" w:rsidRDefault="002C43E2" w:rsidP="0094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941F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86" w:type="dxa"/>
            <w:gridSpan w:val="4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24" w:type="dxa"/>
            <w:gridSpan w:val="3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 Владимир Алексеевич</w:t>
            </w: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941F7D" w:rsidP="00EC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650 448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F7D" w:rsidRDefault="00941F7D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F7D" w:rsidRDefault="00941F7D" w:rsidP="0094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1F7D" w:rsidRDefault="00941F7D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F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F21D2B" w:rsidRPr="004D56AE" w:rsidRDefault="00F21D2B" w:rsidP="002C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F7D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941F7D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F7D" w:rsidRDefault="00941F7D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1D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1D5A7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34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1D2B" w:rsidRPr="004D56AE" w:rsidRDefault="00F21D2B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8" w:type="dxa"/>
          </w:tcPr>
          <w:p w:rsidR="002C43E2" w:rsidRPr="004D56AE" w:rsidRDefault="00A706DE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автомашина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proofErr w:type="spellStart"/>
            <w:r w:rsidRPr="002C43E2">
              <w:rPr>
                <w:rFonts w:ascii="Times New Roman" w:hAnsi="Times New Roman" w:cs="Times New Roman"/>
                <w:szCs w:val="27"/>
              </w:rPr>
              <w:t>Х</w:t>
            </w:r>
            <w:r w:rsidR="005C63C0">
              <w:rPr>
                <w:rFonts w:ascii="Times New Roman" w:hAnsi="Times New Roman" w:cs="Times New Roman"/>
                <w:szCs w:val="27"/>
              </w:rPr>
              <w:t>ЕНДЭ</w:t>
            </w:r>
            <w:r w:rsidRPr="002C43E2">
              <w:rPr>
                <w:rFonts w:ascii="Times New Roman" w:hAnsi="Times New Roman" w:cs="Times New Roman"/>
                <w:szCs w:val="27"/>
              </w:rPr>
              <w:t>-Соларис</w:t>
            </w:r>
            <w:proofErr w:type="spellEnd"/>
          </w:p>
          <w:p w:rsidR="00A706DE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A706DE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 xml:space="preserve">автомашина </w:t>
            </w:r>
            <w:r w:rsidR="002C43E2" w:rsidRPr="002C43E2">
              <w:rPr>
                <w:rFonts w:ascii="Times New Roman" w:hAnsi="Times New Roman" w:cs="Times New Roman"/>
                <w:szCs w:val="27"/>
              </w:rPr>
              <w:t>ГАЗ-33021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Снегоход «Буран СБ-640А»</w:t>
            </w:r>
          </w:p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7"/>
              </w:rPr>
            </w:pPr>
          </w:p>
          <w:p w:rsidR="002C43E2" w:rsidRP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3E2">
              <w:rPr>
                <w:rFonts w:ascii="Times New Roman" w:hAnsi="Times New Roman" w:cs="Times New Roman"/>
                <w:szCs w:val="27"/>
              </w:rPr>
              <w:t>Трактор «Т-25А»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3E2" w:rsidRPr="004D56AE" w:rsidTr="001D5A79">
        <w:trPr>
          <w:trHeight w:val="150"/>
        </w:trPr>
        <w:tc>
          <w:tcPr>
            <w:tcW w:w="1803" w:type="dxa"/>
          </w:tcPr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3E2" w:rsidRPr="004D56AE" w:rsidRDefault="002C43E2" w:rsidP="00B2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Бобина Татьяна Владимировна (супруг</w:t>
            </w:r>
            <w:r w:rsidR="005B2F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</w:tcPr>
          <w:p w:rsidR="002C43E2" w:rsidRDefault="002C43E2" w:rsidP="00B248C5">
            <w:pPr>
              <w:spacing w:after="0"/>
              <w:jc w:val="center"/>
            </w:pPr>
          </w:p>
          <w:p w:rsidR="002C43E2" w:rsidRPr="004D56AE" w:rsidRDefault="00941F7D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79 726</w:t>
            </w:r>
            <w:r w:rsidR="00DD6F0F">
              <w:rPr>
                <w:sz w:val="24"/>
                <w:szCs w:val="24"/>
              </w:rPr>
              <w:t xml:space="preserve"> </w:t>
            </w:r>
            <w:r w:rsidR="002C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2/4 </w:t>
            </w:r>
            <w:r w:rsidR="005C63C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C43E2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E2" w:rsidRPr="00253380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2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3E2" w:rsidRPr="004D56AE" w:rsidRDefault="002C43E2" w:rsidP="00B2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310" w:rsidRDefault="00DE5310" w:rsidP="005B2F69"/>
    <w:sectPr w:rsidR="00DE5310" w:rsidSect="002C43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E2"/>
    <w:rsid w:val="000F0160"/>
    <w:rsid w:val="001D5A79"/>
    <w:rsid w:val="00256783"/>
    <w:rsid w:val="00272DC2"/>
    <w:rsid w:val="002C43E2"/>
    <w:rsid w:val="00545FF1"/>
    <w:rsid w:val="005B2F69"/>
    <w:rsid w:val="005C63C0"/>
    <w:rsid w:val="006122E7"/>
    <w:rsid w:val="006D3493"/>
    <w:rsid w:val="00842851"/>
    <w:rsid w:val="00941F7D"/>
    <w:rsid w:val="00A706DE"/>
    <w:rsid w:val="00AE4EE0"/>
    <w:rsid w:val="00C109E6"/>
    <w:rsid w:val="00C425BB"/>
    <w:rsid w:val="00D124CB"/>
    <w:rsid w:val="00DD6F0F"/>
    <w:rsid w:val="00DE5310"/>
    <w:rsid w:val="00EC3EA6"/>
    <w:rsid w:val="00F2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930</Characters>
  <Application>Microsoft Office Word</Application>
  <DocSecurity>0</DocSecurity>
  <Lines>7</Lines>
  <Paragraphs>2</Paragraphs>
  <ScaleCrop>false</ScaleCrop>
  <Company>BEST XP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12</cp:revision>
  <dcterms:created xsi:type="dcterms:W3CDTF">2014-04-21T10:58:00Z</dcterms:created>
  <dcterms:modified xsi:type="dcterms:W3CDTF">2018-05-07T11:43:00Z</dcterms:modified>
</cp:coreProperties>
</file>